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D1" w:rsidRPr="008075D1" w:rsidRDefault="008075D1" w:rsidP="008075D1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8075D1">
        <w:rPr>
          <w:b/>
          <w:sz w:val="48"/>
          <w:szCs w:val="48"/>
        </w:rPr>
        <w:t>Φύλλο Εργασίας 2</w:t>
      </w:r>
    </w:p>
    <w:p w:rsidR="008075D1" w:rsidRPr="00F064D2" w:rsidRDefault="00F064D2" w:rsidP="008075D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735330</wp:posOffset>
            </wp:positionV>
            <wp:extent cx="5704205" cy="3144520"/>
            <wp:effectExtent l="19050" t="0" r="10795" b="0"/>
            <wp:wrapSquare wrapText="bothSides"/>
            <wp:docPr id="3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8075D1" w:rsidRPr="00F064D2">
        <w:rPr>
          <w:sz w:val="28"/>
          <w:szCs w:val="28"/>
        </w:rPr>
        <w:t>Παρατήρησε την πιο κάτω γραφική παράσταση και προσπάθησε να γράψεις προβλήματα, για τις πιο κάτω μαθηματικές προτάσεις που σου δίνονται.</w:t>
      </w:r>
    </w:p>
    <w:p w:rsidR="00F064D2" w:rsidRPr="00F064D2" w:rsidRDefault="00F064D2">
      <w:pPr>
        <w:rPr>
          <w:b/>
          <w:sz w:val="16"/>
          <w:szCs w:val="16"/>
          <w:u w:val="single"/>
        </w:rPr>
      </w:pPr>
    </w:p>
    <w:p w:rsidR="00024674" w:rsidRPr="00F064D2" w:rsidRDefault="0008634F">
      <w:pPr>
        <w:rPr>
          <w:b/>
          <w:sz w:val="28"/>
          <w:szCs w:val="28"/>
          <w:u w:val="single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350520</wp:posOffset>
                </wp:positionV>
                <wp:extent cx="299085" cy="265430"/>
                <wp:effectExtent l="12700" t="6985" r="1206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9495" id="Rectangle 3" o:spid="_x0000_s1026" style="position:absolute;margin-left:133pt;margin-top:27.6pt;width:23.55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L9IQIAADs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"/>
            </w:pict>
          </mc:Fallback>
        </mc:AlternateContent>
      </w:r>
      <w:r w:rsidR="00932EB7" w:rsidRPr="00F064D2">
        <w:rPr>
          <w:b/>
          <w:sz w:val="28"/>
          <w:szCs w:val="28"/>
          <w:u w:val="single"/>
        </w:rPr>
        <w:t xml:space="preserve">Γράψε </w:t>
      </w:r>
      <w:r w:rsidR="00DE598A">
        <w:rPr>
          <w:b/>
          <w:sz w:val="28"/>
          <w:szCs w:val="28"/>
          <w:u w:val="single"/>
        </w:rPr>
        <w:t xml:space="preserve">δικά σου </w:t>
      </w:r>
      <w:r w:rsidR="00932EB7" w:rsidRPr="00F064D2">
        <w:rPr>
          <w:b/>
          <w:sz w:val="28"/>
          <w:szCs w:val="28"/>
          <w:u w:val="single"/>
        </w:rPr>
        <w:t>προβλήματα με τις πιο κάτω μαθηματικές προτάσεις:</w:t>
      </w:r>
    </w:p>
    <w:p w:rsidR="00932EB7" w:rsidRDefault="00932EB7" w:rsidP="00932EB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13 + 7 =</w:t>
      </w:r>
      <w:r w:rsidR="00712354">
        <w:rPr>
          <w:sz w:val="36"/>
          <w:szCs w:val="36"/>
        </w:rPr>
        <w:t xml:space="preserve"> </w:t>
      </w:r>
    </w:p>
    <w:p w:rsidR="00932EB7" w:rsidRPr="00932EB7" w:rsidRDefault="00932EB7" w:rsidP="00932EB7">
      <w:pPr>
        <w:ind w:left="360"/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2EB7" w:rsidRDefault="0008634F" w:rsidP="00F064D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3175</wp:posOffset>
                </wp:positionV>
                <wp:extent cx="299085" cy="265430"/>
                <wp:effectExtent l="5715" t="1143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D25C4" id="Rectangle 2" o:spid="_x0000_s1026" style="position:absolute;margin-left:133.2pt;margin-top:.25pt;width:23.5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K6IAIAADs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"/>
            </w:pict>
          </mc:Fallback>
        </mc:AlternateContent>
      </w:r>
      <w:r w:rsidR="00F064D2">
        <w:rPr>
          <w:sz w:val="36"/>
          <w:szCs w:val="36"/>
        </w:rPr>
        <w:t xml:space="preserve"> </w:t>
      </w:r>
      <w:r w:rsidR="00F064D2">
        <w:rPr>
          <w:sz w:val="36"/>
          <w:szCs w:val="36"/>
        </w:rPr>
        <w:tab/>
        <w:t>22 + 8 =</w:t>
      </w:r>
      <w:r w:rsidR="00712354">
        <w:rPr>
          <w:sz w:val="36"/>
          <w:szCs w:val="36"/>
        </w:rPr>
        <w:t xml:space="preserve"> </w:t>
      </w:r>
    </w:p>
    <w:p w:rsidR="00F064D2" w:rsidRDefault="00F064D2" w:rsidP="00F064D2">
      <w:pPr>
        <w:ind w:left="360"/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064D2" w:rsidRPr="00F064D2" w:rsidRDefault="00F064D2" w:rsidP="00F064D2">
      <w:pPr>
        <w:ind w:left="360"/>
        <w:rPr>
          <w:sz w:val="36"/>
          <w:szCs w:val="36"/>
        </w:rPr>
      </w:pPr>
      <w:r w:rsidRPr="00F064D2">
        <w:rPr>
          <w:sz w:val="24"/>
          <w:szCs w:val="24"/>
        </w:rPr>
        <w:t>Όνομα:</w:t>
      </w:r>
      <w:r>
        <w:rPr>
          <w:sz w:val="36"/>
          <w:szCs w:val="36"/>
        </w:rPr>
        <w:t>__________________________</w:t>
      </w:r>
    </w:p>
    <w:sectPr w:rsidR="00F064D2" w:rsidRPr="00F064D2" w:rsidSect="00F064D2">
      <w:pgSz w:w="12240" w:h="15840"/>
      <w:pgMar w:top="1080" w:right="1440" w:bottom="99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E31CE"/>
    <w:multiLevelType w:val="hybridMultilevel"/>
    <w:tmpl w:val="DE58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D1"/>
    <w:rsid w:val="00024674"/>
    <w:rsid w:val="0008634F"/>
    <w:rsid w:val="00133F5A"/>
    <w:rsid w:val="002B02FB"/>
    <w:rsid w:val="00712354"/>
    <w:rsid w:val="008075D1"/>
    <w:rsid w:val="00932EB7"/>
    <w:rsid w:val="00DE598A"/>
    <w:rsid w:val="00F0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1CB0E-C2D1-4FA9-8ABC-A34C2C7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D1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D1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93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παιδιά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0-5AF6-4E82-A4E0-95808E6FA0F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AF6-4E82-A4E0-95808E6FA0F8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2-5AF6-4E82-A4E0-95808E6FA0F8}"/>
              </c:ext>
            </c:extLst>
          </c:dPt>
          <c:cat>
            <c:strRef>
              <c:f>Φύλλο1!$A$2:$A$5</c:f>
              <c:strCache>
                <c:ptCount val="4"/>
                <c:pt idx="0">
                  <c:v>καρπούζι</c:v>
                </c:pt>
                <c:pt idx="1">
                  <c:v>μπανάνα</c:v>
                </c:pt>
                <c:pt idx="2">
                  <c:v>πορτοκάλι</c:v>
                </c:pt>
                <c:pt idx="3">
                  <c:v>φράουλα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13</c:v>
                </c:pt>
                <c:pt idx="1">
                  <c:v>8</c:v>
                </c:pt>
                <c:pt idx="2">
                  <c:v>7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F6-4E82-A4E0-95808E6FA0F8}"/>
            </c:ext>
          </c:extLst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Στήλη1</c:v>
                </c:pt>
              </c:strCache>
            </c:strRef>
          </c:tx>
          <c:invertIfNegative val="0"/>
          <c:cat>
            <c:strRef>
              <c:f>Φύλλο1!$A$2:$A$5</c:f>
              <c:strCache>
                <c:ptCount val="4"/>
                <c:pt idx="0">
                  <c:v>καρπούζι</c:v>
                </c:pt>
                <c:pt idx="1">
                  <c:v>μπανάνα</c:v>
                </c:pt>
                <c:pt idx="2">
                  <c:v>πορτοκάλι</c:v>
                </c:pt>
                <c:pt idx="3">
                  <c:v>φράουλα</c:v>
                </c:pt>
              </c:strCache>
            </c:strRef>
          </c:cat>
          <c:val>
            <c:numRef>
              <c:f>Φύλλο1!$C$2:$C$5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5AF6-4E82-A4E0-95808E6FA0F8}"/>
            </c:ext>
          </c:extLst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Στήλη2</c:v>
                </c:pt>
              </c:strCache>
            </c:strRef>
          </c:tx>
          <c:invertIfNegative val="0"/>
          <c:cat>
            <c:strRef>
              <c:f>Φύλλο1!$A$2:$A$5</c:f>
              <c:strCache>
                <c:ptCount val="4"/>
                <c:pt idx="0">
                  <c:v>καρπούζι</c:v>
                </c:pt>
                <c:pt idx="1">
                  <c:v>μπανάνα</c:v>
                </c:pt>
                <c:pt idx="2">
                  <c:v>πορτοκάλι</c:v>
                </c:pt>
                <c:pt idx="3">
                  <c:v>φράουλα</c:v>
                </c:pt>
              </c:strCache>
            </c:strRef>
          </c:cat>
          <c:val>
            <c:numRef>
              <c:f>Φύλλο1!$D$2:$D$5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5AF6-4E82-A4E0-95808E6FA0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2345344"/>
        <c:axId val="83256448"/>
      </c:barChart>
      <c:catAx>
        <c:axId val="102345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600"/>
                </a:pPr>
                <a:r>
                  <a:rPr lang="el-GR" sz="1600"/>
                  <a:t>αγαπημένο φρούτο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83256448"/>
        <c:crosses val="autoZero"/>
        <c:auto val="1"/>
        <c:lblAlgn val="ctr"/>
        <c:lblOffset val="100"/>
        <c:noMultiLvlLbl val="0"/>
      </c:catAx>
      <c:valAx>
        <c:axId val="83256448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2000"/>
                  <a:t>παιδιά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2345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</dc:creator>
  <cp:keywords/>
  <dc:description/>
  <cp:lastModifiedBy>Windows User</cp:lastModifiedBy>
  <cp:revision>2</cp:revision>
  <dcterms:created xsi:type="dcterms:W3CDTF">2020-04-27T13:37:00Z</dcterms:created>
  <dcterms:modified xsi:type="dcterms:W3CDTF">2020-04-27T13:37:00Z</dcterms:modified>
</cp:coreProperties>
</file>